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4" w:rsidRPr="00146E54" w:rsidRDefault="00146E54" w:rsidP="0064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54">
        <w:rPr>
          <w:rFonts w:ascii="Times New Roman" w:hAnsi="Times New Roman" w:cs="Times New Roman"/>
          <w:b/>
          <w:sz w:val="24"/>
          <w:szCs w:val="24"/>
        </w:rPr>
        <w:t>Перечень специальностей (профессий), по которым</w:t>
      </w:r>
      <w:r w:rsidR="003A1AE5" w:rsidRPr="00146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AE5" w:rsidRPr="00146E54" w:rsidRDefault="003A1AE5" w:rsidP="0064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54">
        <w:rPr>
          <w:rFonts w:ascii="Times New Roman" w:hAnsi="Times New Roman" w:cs="Times New Roman"/>
          <w:b/>
          <w:sz w:val="24"/>
          <w:szCs w:val="24"/>
        </w:rPr>
        <w:t xml:space="preserve">ГАПОУ «Чебоксарский техникум </w:t>
      </w:r>
      <w:proofErr w:type="spellStart"/>
      <w:r w:rsidRPr="00146E54">
        <w:rPr>
          <w:rFonts w:ascii="Times New Roman" w:hAnsi="Times New Roman" w:cs="Times New Roman"/>
          <w:b/>
          <w:sz w:val="24"/>
          <w:szCs w:val="24"/>
        </w:rPr>
        <w:t>ТрансСтройТех</w:t>
      </w:r>
      <w:proofErr w:type="spellEnd"/>
      <w:r w:rsidRPr="00146E54">
        <w:rPr>
          <w:rFonts w:ascii="Times New Roman" w:hAnsi="Times New Roman" w:cs="Times New Roman"/>
          <w:b/>
          <w:sz w:val="24"/>
          <w:szCs w:val="24"/>
        </w:rPr>
        <w:t>»</w:t>
      </w:r>
      <w:r w:rsidR="00825726" w:rsidRPr="0014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EEE" w:rsidRPr="00146E54">
        <w:rPr>
          <w:rFonts w:ascii="Times New Roman" w:hAnsi="Times New Roman" w:cs="Times New Roman"/>
          <w:b/>
          <w:sz w:val="24"/>
          <w:szCs w:val="24"/>
        </w:rPr>
        <w:t>Минобразования Чувашии</w:t>
      </w:r>
    </w:p>
    <w:p w:rsidR="00146E54" w:rsidRPr="00146E54" w:rsidRDefault="00146E54" w:rsidP="00BF1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54">
        <w:rPr>
          <w:rFonts w:ascii="Times New Roman" w:hAnsi="Times New Roman" w:cs="Times New Roman"/>
          <w:b/>
          <w:sz w:val="24"/>
          <w:szCs w:val="24"/>
        </w:rPr>
        <w:t>объявляет прием в соответствии с лицензией на осуществление образовательной деятельности</w:t>
      </w:r>
    </w:p>
    <w:p w:rsidR="00B71267" w:rsidRPr="00BD193D" w:rsidRDefault="00146E54" w:rsidP="00BF10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AB3" w:rsidRPr="00146E54">
        <w:rPr>
          <w:rFonts w:ascii="Times New Roman" w:hAnsi="Times New Roman" w:cs="Times New Roman"/>
          <w:b/>
          <w:sz w:val="24"/>
          <w:szCs w:val="24"/>
        </w:rPr>
        <w:t>(с указанием форм обучения (очная, очно-заочная, заочная)</w:t>
      </w:r>
    </w:p>
    <w:p w:rsidR="00BF10AC" w:rsidRPr="009D02A0" w:rsidRDefault="00BF10AC" w:rsidP="00BF1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719" w:type="dxa"/>
        <w:tblInd w:w="-289" w:type="dxa"/>
        <w:tblLook w:val="04A0" w:firstRow="1" w:lastRow="0" w:firstColumn="1" w:lastColumn="0" w:noHBand="0" w:noVBand="1"/>
      </w:tblPr>
      <w:tblGrid>
        <w:gridCol w:w="541"/>
        <w:gridCol w:w="2720"/>
        <w:gridCol w:w="2835"/>
        <w:gridCol w:w="1623"/>
      </w:tblGrid>
      <w:tr w:rsidR="00035EC3" w:rsidRPr="00647EEE" w:rsidTr="001F45A1">
        <w:tc>
          <w:tcPr>
            <w:tcW w:w="541" w:type="dxa"/>
            <w:vAlign w:val="center"/>
          </w:tcPr>
          <w:p w:rsidR="00BF10AC" w:rsidRPr="00647EEE" w:rsidRDefault="00BF10AC" w:rsidP="00BF10AC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0" w:type="dxa"/>
            <w:vAlign w:val="center"/>
          </w:tcPr>
          <w:p w:rsidR="00BF10AC" w:rsidRPr="00647EEE" w:rsidRDefault="00BF10AC" w:rsidP="00BF10AC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Специальность (профессия)</w:t>
            </w:r>
          </w:p>
        </w:tc>
        <w:tc>
          <w:tcPr>
            <w:tcW w:w="2835" w:type="dxa"/>
            <w:vAlign w:val="center"/>
          </w:tcPr>
          <w:p w:rsidR="00BF10AC" w:rsidRPr="00647EEE" w:rsidRDefault="00035EC3" w:rsidP="00BF10AC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1623" w:type="dxa"/>
            <w:vAlign w:val="center"/>
          </w:tcPr>
          <w:p w:rsidR="00BF10AC" w:rsidRPr="00647EEE" w:rsidRDefault="00BF10AC" w:rsidP="00695A60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 xml:space="preserve">Форма </w:t>
            </w:r>
            <w:r w:rsidR="00695A60" w:rsidRPr="00647EEE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035EC3" w:rsidRPr="00647EEE" w:rsidTr="001F45A1">
        <w:tc>
          <w:tcPr>
            <w:tcW w:w="541" w:type="dxa"/>
          </w:tcPr>
          <w:p w:rsidR="00BF10AC" w:rsidRPr="00647EEE" w:rsidRDefault="00BF10AC" w:rsidP="004706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BF10AC" w:rsidRPr="00647EEE" w:rsidRDefault="002D3C86" w:rsidP="00EE29A6">
            <w:pPr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08.01</w:t>
            </w:r>
            <w:r w:rsidR="00EE29A6" w:rsidRPr="00647EEE">
              <w:rPr>
                <w:rFonts w:ascii="Times New Roman" w:hAnsi="Times New Roman" w:cs="Times New Roman"/>
              </w:rPr>
              <w:t>.27</w:t>
            </w:r>
            <w:r w:rsidRPr="00647EEE">
              <w:rPr>
                <w:rFonts w:ascii="Times New Roman" w:hAnsi="Times New Roman" w:cs="Times New Roman"/>
              </w:rPr>
              <w:t xml:space="preserve"> Мастер общестроительных работ</w:t>
            </w:r>
          </w:p>
        </w:tc>
        <w:tc>
          <w:tcPr>
            <w:tcW w:w="2835" w:type="dxa"/>
          </w:tcPr>
          <w:p w:rsidR="00BF10AC" w:rsidRPr="00647EEE" w:rsidRDefault="001F45A1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623" w:type="dxa"/>
          </w:tcPr>
          <w:p w:rsidR="00BF10AC" w:rsidRPr="00647EEE" w:rsidRDefault="002D3C86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Очная</w:t>
            </w:r>
          </w:p>
        </w:tc>
      </w:tr>
      <w:tr w:rsidR="00035EC3" w:rsidRPr="00647EEE" w:rsidTr="001F45A1">
        <w:tc>
          <w:tcPr>
            <w:tcW w:w="541" w:type="dxa"/>
          </w:tcPr>
          <w:p w:rsidR="00BF10AC" w:rsidRPr="00647EEE" w:rsidRDefault="00BF10AC" w:rsidP="004706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BF10AC" w:rsidRPr="00647EEE" w:rsidRDefault="002D3C86" w:rsidP="00035EC3">
            <w:pPr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08.01.24 Мастер столярно-плотничных, паркетных и стекольных работ</w:t>
            </w:r>
          </w:p>
        </w:tc>
        <w:tc>
          <w:tcPr>
            <w:tcW w:w="2835" w:type="dxa"/>
          </w:tcPr>
          <w:p w:rsidR="00035EC3" w:rsidRPr="00647EEE" w:rsidRDefault="001F45A1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столяр строительный; п</w:t>
            </w:r>
            <w:r w:rsidR="00035EC3" w:rsidRPr="00647EEE">
              <w:rPr>
                <w:rFonts w:ascii="Times New Roman" w:hAnsi="Times New Roman" w:cs="Times New Roman"/>
              </w:rPr>
              <w:t>лотник</w:t>
            </w:r>
            <w:r w:rsidRPr="00647EEE">
              <w:rPr>
                <w:rFonts w:ascii="Times New Roman" w:hAnsi="Times New Roman" w:cs="Times New Roman"/>
              </w:rPr>
              <w:t>;</w:t>
            </w:r>
            <w:r w:rsidR="00035EC3" w:rsidRPr="00647EEE">
              <w:rPr>
                <w:rFonts w:ascii="Times New Roman" w:hAnsi="Times New Roman" w:cs="Times New Roman"/>
              </w:rPr>
              <w:t xml:space="preserve"> </w:t>
            </w:r>
          </w:p>
          <w:p w:rsidR="00BF10AC" w:rsidRPr="00647EEE" w:rsidRDefault="001F45A1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п</w:t>
            </w:r>
            <w:r w:rsidR="00035EC3" w:rsidRPr="00647EEE">
              <w:rPr>
                <w:rFonts w:ascii="Times New Roman" w:hAnsi="Times New Roman" w:cs="Times New Roman"/>
              </w:rPr>
              <w:t>аркетчик</w:t>
            </w:r>
          </w:p>
        </w:tc>
        <w:tc>
          <w:tcPr>
            <w:tcW w:w="1623" w:type="dxa"/>
          </w:tcPr>
          <w:p w:rsidR="00BF10AC" w:rsidRPr="00647EEE" w:rsidRDefault="002D3C86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Очная</w:t>
            </w:r>
          </w:p>
        </w:tc>
      </w:tr>
      <w:tr w:rsidR="00035EC3" w:rsidRPr="00647EEE" w:rsidTr="001F45A1">
        <w:tc>
          <w:tcPr>
            <w:tcW w:w="541" w:type="dxa"/>
          </w:tcPr>
          <w:p w:rsidR="00BF10AC" w:rsidRPr="00647EEE" w:rsidRDefault="00BF10AC" w:rsidP="004706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BF10AC" w:rsidRPr="00647EEE" w:rsidRDefault="002D3C86" w:rsidP="00EE29A6">
            <w:pPr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08.01.2</w:t>
            </w:r>
            <w:r w:rsidR="00EE29A6" w:rsidRPr="00647EEE">
              <w:rPr>
                <w:rFonts w:ascii="Times New Roman" w:hAnsi="Times New Roman" w:cs="Times New Roman"/>
              </w:rPr>
              <w:t xml:space="preserve">8 </w:t>
            </w:r>
            <w:r w:rsidRPr="00647EEE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2835" w:type="dxa"/>
          </w:tcPr>
          <w:p w:rsidR="00BF10AC" w:rsidRPr="00647EEE" w:rsidRDefault="001F45A1" w:rsidP="00035EC3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623" w:type="dxa"/>
          </w:tcPr>
          <w:p w:rsidR="00BF10AC" w:rsidRPr="00647EEE" w:rsidRDefault="002D3C86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Очная</w:t>
            </w:r>
          </w:p>
        </w:tc>
      </w:tr>
      <w:tr w:rsidR="00035EC3" w:rsidRPr="00647EEE" w:rsidTr="001F45A1">
        <w:tc>
          <w:tcPr>
            <w:tcW w:w="541" w:type="dxa"/>
          </w:tcPr>
          <w:p w:rsidR="00BF10AC" w:rsidRPr="00647EEE" w:rsidRDefault="00BF10AC" w:rsidP="004706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BF10AC" w:rsidRPr="00647EEE" w:rsidRDefault="002D3C86" w:rsidP="00035EC3">
            <w:pPr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835" w:type="dxa"/>
          </w:tcPr>
          <w:p w:rsidR="00BF10AC" w:rsidRPr="00647EEE" w:rsidRDefault="001F45A1" w:rsidP="001F45A1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с</w:t>
            </w:r>
            <w:r w:rsidR="00035EC3" w:rsidRPr="00647EEE">
              <w:rPr>
                <w:rFonts w:ascii="Times New Roman" w:hAnsi="Times New Roman" w:cs="Times New Roman"/>
              </w:rPr>
              <w:t>варщик ручной дуговой сварки плавящимся покрытым электродом</w:t>
            </w:r>
            <w:r w:rsidRPr="00647EEE">
              <w:rPr>
                <w:rFonts w:ascii="Times New Roman" w:hAnsi="Times New Roman" w:cs="Times New Roman"/>
              </w:rPr>
              <w:t>;</w:t>
            </w:r>
            <w:r w:rsidR="00035EC3" w:rsidRPr="00647EEE">
              <w:rPr>
                <w:rFonts w:ascii="Times New Roman" w:hAnsi="Times New Roman" w:cs="Times New Roman"/>
              </w:rPr>
              <w:t xml:space="preserve"> </w:t>
            </w:r>
            <w:r w:rsidRPr="00647EEE">
              <w:rPr>
                <w:rFonts w:ascii="Times New Roman" w:hAnsi="Times New Roman" w:cs="Times New Roman"/>
              </w:rPr>
              <w:t>с</w:t>
            </w:r>
            <w:r w:rsidR="00035EC3" w:rsidRPr="00647EEE">
              <w:rPr>
                <w:rFonts w:ascii="Times New Roman" w:hAnsi="Times New Roman" w:cs="Times New Roman"/>
              </w:rPr>
              <w:t>варщик частично механизированной сварки плавлением</w:t>
            </w:r>
          </w:p>
        </w:tc>
        <w:tc>
          <w:tcPr>
            <w:tcW w:w="1623" w:type="dxa"/>
          </w:tcPr>
          <w:p w:rsidR="00BF10AC" w:rsidRPr="00647EEE" w:rsidRDefault="002D3C86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Очная</w:t>
            </w:r>
          </w:p>
        </w:tc>
      </w:tr>
      <w:tr w:rsidR="00035EC3" w:rsidRPr="00647EEE" w:rsidTr="001F45A1">
        <w:tc>
          <w:tcPr>
            <w:tcW w:w="541" w:type="dxa"/>
          </w:tcPr>
          <w:p w:rsidR="00BF10AC" w:rsidRPr="00647EEE" w:rsidRDefault="00BF10AC" w:rsidP="004706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BF10AC" w:rsidRPr="00647EEE" w:rsidRDefault="002D3C86" w:rsidP="00035EC3">
            <w:pPr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23.01.06 Машинист дорожных и строительных машин</w:t>
            </w:r>
          </w:p>
        </w:tc>
        <w:tc>
          <w:tcPr>
            <w:tcW w:w="2835" w:type="dxa"/>
          </w:tcPr>
          <w:p w:rsidR="00BF10AC" w:rsidRPr="00647EEE" w:rsidRDefault="001F45A1" w:rsidP="00035EC3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623" w:type="dxa"/>
          </w:tcPr>
          <w:p w:rsidR="00BF10AC" w:rsidRPr="00647EEE" w:rsidRDefault="002D3C86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Очная</w:t>
            </w:r>
          </w:p>
        </w:tc>
      </w:tr>
      <w:tr w:rsidR="00035EC3" w:rsidRPr="00647EEE" w:rsidTr="001F45A1">
        <w:tc>
          <w:tcPr>
            <w:tcW w:w="541" w:type="dxa"/>
          </w:tcPr>
          <w:p w:rsidR="00BF10AC" w:rsidRPr="00647EEE" w:rsidRDefault="00BF10AC" w:rsidP="004706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BF10AC" w:rsidRPr="00647EEE" w:rsidRDefault="002D3C86" w:rsidP="00035EC3">
            <w:pPr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23.01.07 Машинист крана (крановщик)</w:t>
            </w:r>
          </w:p>
        </w:tc>
        <w:tc>
          <w:tcPr>
            <w:tcW w:w="2835" w:type="dxa"/>
          </w:tcPr>
          <w:p w:rsidR="001F45A1" w:rsidRPr="00647EEE" w:rsidRDefault="001F45A1" w:rsidP="001F45A1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водитель автомобиля;</w:t>
            </w:r>
          </w:p>
          <w:p w:rsidR="00BF10AC" w:rsidRPr="00647EEE" w:rsidRDefault="001F45A1" w:rsidP="001F45A1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машинист крана (крановщик)</w:t>
            </w:r>
            <w:r w:rsidR="00035EC3" w:rsidRPr="00647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3" w:type="dxa"/>
          </w:tcPr>
          <w:p w:rsidR="00BF10AC" w:rsidRPr="00647EEE" w:rsidRDefault="002D3C86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Очная</w:t>
            </w:r>
          </w:p>
        </w:tc>
      </w:tr>
      <w:tr w:rsidR="00035EC3" w:rsidRPr="00647EEE" w:rsidTr="001F45A1">
        <w:tc>
          <w:tcPr>
            <w:tcW w:w="541" w:type="dxa"/>
          </w:tcPr>
          <w:p w:rsidR="002D3C86" w:rsidRPr="00647EEE" w:rsidRDefault="002D3C86" w:rsidP="004706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2D3C86" w:rsidRPr="00647EEE" w:rsidRDefault="002D3C86" w:rsidP="00035EC3">
            <w:pPr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23.01.17 Мастер по ремонту и обслуживанию автомобилей</w:t>
            </w:r>
          </w:p>
        </w:tc>
        <w:tc>
          <w:tcPr>
            <w:tcW w:w="2835" w:type="dxa"/>
          </w:tcPr>
          <w:p w:rsidR="001F45A1" w:rsidRPr="00647EEE" w:rsidRDefault="001F45A1" w:rsidP="001F45A1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 xml:space="preserve">слесарь по ремонту автомобилей; </w:t>
            </w:r>
          </w:p>
          <w:p w:rsidR="002D3C86" w:rsidRPr="00647EEE" w:rsidRDefault="001F45A1" w:rsidP="001F45A1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623" w:type="dxa"/>
          </w:tcPr>
          <w:p w:rsidR="002D3C86" w:rsidRPr="00647EEE" w:rsidRDefault="002D3C86" w:rsidP="002D3C86">
            <w:pPr>
              <w:jc w:val="center"/>
              <w:rPr>
                <w:rFonts w:ascii="Times New Roman" w:hAnsi="Times New Roman" w:cs="Times New Roman"/>
              </w:rPr>
            </w:pPr>
            <w:r w:rsidRPr="00647EEE"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647EEE" w:rsidRDefault="00647EEE" w:rsidP="004F6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EEE" w:rsidRDefault="00647EEE" w:rsidP="004F6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C8" w:rsidRDefault="000B0CC8" w:rsidP="000B0C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0CC8" w:rsidRDefault="000B0CC8" w:rsidP="000B0C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0CC8" w:rsidRDefault="000B0CC8" w:rsidP="000B0C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0CC8" w:rsidRDefault="000B0CC8" w:rsidP="000B0C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0CC8" w:rsidRDefault="000B0CC8" w:rsidP="000B0C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0CC8" w:rsidRPr="00146E54" w:rsidRDefault="00494950" w:rsidP="000B0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3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="000B0CC8" w:rsidRPr="00146E54">
        <w:rPr>
          <w:rFonts w:ascii="Times New Roman" w:hAnsi="Times New Roman" w:cs="Times New Roman"/>
          <w:b/>
          <w:sz w:val="24"/>
          <w:szCs w:val="24"/>
        </w:rPr>
        <w:t xml:space="preserve">Перечень специальностей (профессий), по которым </w:t>
      </w:r>
    </w:p>
    <w:p w:rsidR="000B0CC8" w:rsidRPr="00146E54" w:rsidRDefault="000B0CC8" w:rsidP="000B0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54">
        <w:rPr>
          <w:rFonts w:ascii="Times New Roman" w:hAnsi="Times New Roman" w:cs="Times New Roman"/>
          <w:b/>
          <w:sz w:val="24"/>
          <w:szCs w:val="24"/>
        </w:rPr>
        <w:t xml:space="preserve">ГАПОУ «Чебоксарский техникум </w:t>
      </w:r>
      <w:proofErr w:type="spellStart"/>
      <w:r w:rsidRPr="00146E54">
        <w:rPr>
          <w:rFonts w:ascii="Times New Roman" w:hAnsi="Times New Roman" w:cs="Times New Roman"/>
          <w:b/>
          <w:sz w:val="24"/>
          <w:szCs w:val="24"/>
        </w:rPr>
        <w:t>ТрансСтройТех</w:t>
      </w:r>
      <w:proofErr w:type="spellEnd"/>
      <w:r w:rsidRPr="00146E54">
        <w:rPr>
          <w:rFonts w:ascii="Times New Roman" w:hAnsi="Times New Roman" w:cs="Times New Roman"/>
          <w:b/>
          <w:sz w:val="24"/>
          <w:szCs w:val="24"/>
        </w:rPr>
        <w:t>» Минобразования Чувашии</w:t>
      </w:r>
    </w:p>
    <w:p w:rsidR="000B0CC8" w:rsidRPr="00146E54" w:rsidRDefault="000B0CC8" w:rsidP="000B0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54">
        <w:rPr>
          <w:rFonts w:ascii="Times New Roman" w:hAnsi="Times New Roman" w:cs="Times New Roman"/>
          <w:b/>
          <w:sz w:val="24"/>
          <w:szCs w:val="24"/>
        </w:rPr>
        <w:t>объявляет прием в соответствии с лицензией на осуществление образовательной деятельности</w:t>
      </w:r>
    </w:p>
    <w:p w:rsidR="00494950" w:rsidRPr="00BD193D" w:rsidRDefault="000B0CC8" w:rsidP="000B0C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6E54">
        <w:rPr>
          <w:rFonts w:ascii="Times New Roman" w:hAnsi="Times New Roman" w:cs="Times New Roman"/>
          <w:b/>
          <w:sz w:val="24"/>
          <w:szCs w:val="24"/>
        </w:rPr>
        <w:t xml:space="preserve"> (с указанием форм обучения (очная, очно-заочная, заочная)</w:t>
      </w:r>
    </w:p>
    <w:p w:rsidR="00494950" w:rsidRPr="009D02A0" w:rsidRDefault="00494950" w:rsidP="0049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275" w:type="dxa"/>
        <w:tblInd w:w="-5" w:type="dxa"/>
        <w:tblLook w:val="04A0" w:firstRow="1" w:lastRow="0" w:firstColumn="1" w:lastColumn="0" w:noHBand="0" w:noVBand="1"/>
      </w:tblPr>
      <w:tblGrid>
        <w:gridCol w:w="548"/>
        <w:gridCol w:w="3015"/>
        <w:gridCol w:w="1932"/>
        <w:gridCol w:w="1780"/>
      </w:tblGrid>
      <w:tr w:rsidR="00181C8C" w:rsidRPr="00035EC3" w:rsidTr="001F45A1">
        <w:tc>
          <w:tcPr>
            <w:tcW w:w="548" w:type="dxa"/>
            <w:vAlign w:val="center"/>
          </w:tcPr>
          <w:p w:rsidR="00181C8C" w:rsidRPr="00035EC3" w:rsidRDefault="00181C8C" w:rsidP="008823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015" w:type="dxa"/>
            <w:vAlign w:val="center"/>
          </w:tcPr>
          <w:p w:rsidR="00181C8C" w:rsidRPr="00035EC3" w:rsidRDefault="00181C8C" w:rsidP="008823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Специальность (профессия)</w:t>
            </w:r>
          </w:p>
        </w:tc>
        <w:tc>
          <w:tcPr>
            <w:tcW w:w="1932" w:type="dxa"/>
            <w:vAlign w:val="center"/>
          </w:tcPr>
          <w:p w:rsidR="00181C8C" w:rsidRPr="00035EC3" w:rsidRDefault="00035EC3" w:rsidP="008823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Квалификация </w:t>
            </w:r>
          </w:p>
        </w:tc>
        <w:tc>
          <w:tcPr>
            <w:tcW w:w="1780" w:type="dxa"/>
            <w:vAlign w:val="center"/>
          </w:tcPr>
          <w:p w:rsidR="00181C8C" w:rsidRPr="00035EC3" w:rsidRDefault="00181C8C" w:rsidP="00695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 xml:space="preserve">Форма </w:t>
            </w:r>
            <w:r w:rsidR="00695A60">
              <w:rPr>
                <w:rFonts w:ascii="Times New Roman" w:hAnsi="Times New Roman" w:cs="Times New Roman"/>
                <w:sz w:val="23"/>
                <w:szCs w:val="23"/>
              </w:rPr>
              <w:t>обучения</w:t>
            </w:r>
          </w:p>
        </w:tc>
      </w:tr>
      <w:tr w:rsidR="00035EC3" w:rsidRPr="00035EC3" w:rsidTr="001F45A1">
        <w:tc>
          <w:tcPr>
            <w:tcW w:w="548" w:type="dxa"/>
          </w:tcPr>
          <w:p w:rsidR="00035EC3" w:rsidRPr="00035EC3" w:rsidRDefault="00035EC3" w:rsidP="00035E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5" w:type="dxa"/>
          </w:tcPr>
          <w:p w:rsidR="00035EC3" w:rsidRPr="00035EC3" w:rsidRDefault="00035EC3" w:rsidP="00035E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08.02.01 Строительство и эксплуатация зданий и сооружений</w:t>
            </w:r>
          </w:p>
        </w:tc>
        <w:tc>
          <w:tcPr>
            <w:tcW w:w="1932" w:type="dxa"/>
          </w:tcPr>
          <w:p w:rsidR="00035EC3" w:rsidRPr="00035EC3" w:rsidRDefault="00035EC3" w:rsidP="00035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ехник</w:t>
            </w:r>
          </w:p>
        </w:tc>
        <w:tc>
          <w:tcPr>
            <w:tcW w:w="1780" w:type="dxa"/>
          </w:tcPr>
          <w:p w:rsidR="00035EC3" w:rsidRPr="00035EC3" w:rsidRDefault="00035EC3" w:rsidP="00035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Очная</w:t>
            </w:r>
          </w:p>
        </w:tc>
      </w:tr>
      <w:tr w:rsidR="00035EC3" w:rsidRPr="00035EC3" w:rsidTr="001F45A1">
        <w:tc>
          <w:tcPr>
            <w:tcW w:w="548" w:type="dxa"/>
          </w:tcPr>
          <w:p w:rsidR="00035EC3" w:rsidRPr="00035EC3" w:rsidRDefault="00035EC3" w:rsidP="00035E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5" w:type="dxa"/>
          </w:tcPr>
          <w:p w:rsidR="00035EC3" w:rsidRPr="00035EC3" w:rsidRDefault="00035EC3" w:rsidP="00035E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932" w:type="dxa"/>
          </w:tcPr>
          <w:p w:rsidR="00035EC3" w:rsidRPr="00035EC3" w:rsidRDefault="00035EC3" w:rsidP="00035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ехник</w:t>
            </w:r>
          </w:p>
        </w:tc>
        <w:tc>
          <w:tcPr>
            <w:tcW w:w="1780" w:type="dxa"/>
          </w:tcPr>
          <w:p w:rsidR="00035EC3" w:rsidRPr="00035EC3" w:rsidRDefault="00035EC3" w:rsidP="00035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Очная</w:t>
            </w:r>
          </w:p>
        </w:tc>
      </w:tr>
      <w:tr w:rsidR="00035EC3" w:rsidRPr="00035EC3" w:rsidTr="001F45A1">
        <w:tc>
          <w:tcPr>
            <w:tcW w:w="548" w:type="dxa"/>
          </w:tcPr>
          <w:p w:rsidR="00035EC3" w:rsidRPr="00035EC3" w:rsidRDefault="00035EC3" w:rsidP="00035E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5" w:type="dxa"/>
          </w:tcPr>
          <w:p w:rsidR="00035EC3" w:rsidRPr="00035EC3" w:rsidRDefault="004C7E0C" w:rsidP="00035E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15.02.1</w:t>
            </w:r>
            <w:bookmarkStart w:id="0" w:name="_GoBack"/>
            <w:bookmarkEnd w:id="0"/>
            <w:r w:rsidR="00DC72C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35EC3" w:rsidRPr="00035EC3">
              <w:rPr>
                <w:rFonts w:ascii="Times New Roman" w:hAnsi="Times New Roman" w:cs="Times New Roman"/>
                <w:sz w:val="23"/>
                <w:szCs w:val="23"/>
              </w:rPr>
              <w:t xml:space="preserve"> Сварочное производство</w:t>
            </w:r>
          </w:p>
        </w:tc>
        <w:tc>
          <w:tcPr>
            <w:tcW w:w="1932" w:type="dxa"/>
          </w:tcPr>
          <w:p w:rsidR="00035EC3" w:rsidRPr="00035EC3" w:rsidRDefault="00035EC3" w:rsidP="00035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ехник</w:t>
            </w:r>
          </w:p>
        </w:tc>
        <w:tc>
          <w:tcPr>
            <w:tcW w:w="1780" w:type="dxa"/>
          </w:tcPr>
          <w:p w:rsidR="00035EC3" w:rsidRPr="00035EC3" w:rsidRDefault="00035EC3" w:rsidP="00035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Очная</w:t>
            </w:r>
          </w:p>
        </w:tc>
      </w:tr>
      <w:tr w:rsidR="00181C8C" w:rsidRPr="00035EC3" w:rsidTr="001F45A1">
        <w:tc>
          <w:tcPr>
            <w:tcW w:w="548" w:type="dxa"/>
          </w:tcPr>
          <w:p w:rsidR="00181C8C" w:rsidRPr="00035EC3" w:rsidRDefault="00181C8C" w:rsidP="004706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5" w:type="dxa"/>
          </w:tcPr>
          <w:p w:rsidR="00181C8C" w:rsidRPr="00035EC3" w:rsidRDefault="00181C8C" w:rsidP="00035E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932" w:type="dxa"/>
          </w:tcPr>
          <w:p w:rsidR="00181C8C" w:rsidRPr="00035EC3" w:rsidRDefault="00035EC3" w:rsidP="00035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ехник</w:t>
            </w:r>
          </w:p>
        </w:tc>
        <w:tc>
          <w:tcPr>
            <w:tcW w:w="1780" w:type="dxa"/>
          </w:tcPr>
          <w:p w:rsidR="00181C8C" w:rsidRPr="00035EC3" w:rsidRDefault="00181C8C" w:rsidP="008823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Очная</w:t>
            </w:r>
          </w:p>
        </w:tc>
      </w:tr>
      <w:tr w:rsidR="00181C8C" w:rsidRPr="00035EC3" w:rsidTr="001F45A1">
        <w:tc>
          <w:tcPr>
            <w:tcW w:w="548" w:type="dxa"/>
          </w:tcPr>
          <w:p w:rsidR="00181C8C" w:rsidRPr="00035EC3" w:rsidRDefault="00181C8C" w:rsidP="004706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5" w:type="dxa"/>
          </w:tcPr>
          <w:p w:rsidR="00181C8C" w:rsidRPr="00035EC3" w:rsidRDefault="00891676" w:rsidP="00035E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32" w:type="dxa"/>
          </w:tcPr>
          <w:p w:rsidR="00181C8C" w:rsidRPr="00035EC3" w:rsidRDefault="00035EC3" w:rsidP="00035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пециалист</w:t>
            </w:r>
          </w:p>
        </w:tc>
        <w:tc>
          <w:tcPr>
            <w:tcW w:w="1780" w:type="dxa"/>
          </w:tcPr>
          <w:p w:rsidR="00181C8C" w:rsidRPr="00035EC3" w:rsidRDefault="00181C8C" w:rsidP="008823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Очная</w:t>
            </w:r>
          </w:p>
        </w:tc>
      </w:tr>
      <w:tr w:rsidR="00181C8C" w:rsidRPr="00035EC3" w:rsidTr="001F45A1">
        <w:tc>
          <w:tcPr>
            <w:tcW w:w="548" w:type="dxa"/>
          </w:tcPr>
          <w:p w:rsidR="00181C8C" w:rsidRPr="00035EC3" w:rsidRDefault="00181C8C" w:rsidP="004706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5" w:type="dxa"/>
          </w:tcPr>
          <w:p w:rsidR="00181C8C" w:rsidRPr="007302C5" w:rsidRDefault="007302C5" w:rsidP="007302C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358E4">
              <w:rPr>
                <w:rFonts w:ascii="Times New Roman" w:hAnsi="Times New Roman" w:cs="Times New Roman"/>
                <w:sz w:val="23"/>
                <w:szCs w:val="23"/>
              </w:rPr>
              <w:t>35.02.18</w:t>
            </w:r>
            <w:r w:rsidR="00891676" w:rsidRPr="005358E4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Технология </w:t>
            </w:r>
            <w:r w:rsidRPr="005358E4">
              <w:rPr>
                <w:rFonts w:ascii="Times New Roman" w:hAnsi="Times New Roman" w:cs="Times New Roman"/>
                <w:sz w:val="23"/>
                <w:szCs w:val="23"/>
              </w:rPr>
              <w:t>переработки древесины</w:t>
            </w:r>
          </w:p>
        </w:tc>
        <w:tc>
          <w:tcPr>
            <w:tcW w:w="1932" w:type="dxa"/>
          </w:tcPr>
          <w:p w:rsidR="00181C8C" w:rsidRPr="00035EC3" w:rsidRDefault="00035EC3" w:rsidP="00035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ехник-технолог</w:t>
            </w:r>
          </w:p>
        </w:tc>
        <w:tc>
          <w:tcPr>
            <w:tcW w:w="1780" w:type="dxa"/>
          </w:tcPr>
          <w:p w:rsidR="00181C8C" w:rsidRPr="00035EC3" w:rsidRDefault="00181C8C" w:rsidP="008823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5EC3">
              <w:rPr>
                <w:rFonts w:ascii="Times New Roman" w:hAnsi="Times New Roman" w:cs="Times New Roman"/>
                <w:sz w:val="23"/>
                <w:szCs w:val="23"/>
              </w:rPr>
              <w:t>Очная</w:t>
            </w:r>
          </w:p>
        </w:tc>
      </w:tr>
    </w:tbl>
    <w:p w:rsidR="003C369C" w:rsidRPr="00BF10AC" w:rsidRDefault="003C369C" w:rsidP="0089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69C" w:rsidRPr="00BF10AC" w:rsidSect="009D02A0">
      <w:pgSz w:w="16838" w:h="11906" w:orient="landscape"/>
      <w:pgMar w:top="568" w:right="851" w:bottom="850" w:left="709" w:header="708" w:footer="708" w:gutter="0"/>
      <w:cols w:num="2" w:space="14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20E"/>
    <w:multiLevelType w:val="hybridMultilevel"/>
    <w:tmpl w:val="0C2C4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876CB"/>
    <w:multiLevelType w:val="hybridMultilevel"/>
    <w:tmpl w:val="454A9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AC"/>
    <w:rsid w:val="00004E3B"/>
    <w:rsid w:val="00035EC3"/>
    <w:rsid w:val="000B0CC8"/>
    <w:rsid w:val="00146E54"/>
    <w:rsid w:val="00181C8C"/>
    <w:rsid w:val="001F45A1"/>
    <w:rsid w:val="002D3C86"/>
    <w:rsid w:val="003A1AE5"/>
    <w:rsid w:val="003C369C"/>
    <w:rsid w:val="003E43F0"/>
    <w:rsid w:val="00470625"/>
    <w:rsid w:val="00494950"/>
    <w:rsid w:val="004C7E0C"/>
    <w:rsid w:val="004F6AB3"/>
    <w:rsid w:val="005358E4"/>
    <w:rsid w:val="00647EEE"/>
    <w:rsid w:val="00695A60"/>
    <w:rsid w:val="007302C5"/>
    <w:rsid w:val="007374E3"/>
    <w:rsid w:val="00825726"/>
    <w:rsid w:val="00891676"/>
    <w:rsid w:val="009D02A0"/>
    <w:rsid w:val="00B71267"/>
    <w:rsid w:val="00BD193D"/>
    <w:rsid w:val="00BF10AC"/>
    <w:rsid w:val="00DC72CB"/>
    <w:rsid w:val="00EE29A6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8A9B"/>
  <w15:chartTrackingRefBased/>
  <w15:docId w15:val="{3EDA704B-D48E-4FD2-BB1B-D49C6975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2024-04-02T09:53:00Z</dcterms:created>
  <dcterms:modified xsi:type="dcterms:W3CDTF">2024-04-02T09:54:00Z</dcterms:modified>
</cp:coreProperties>
</file>